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1E" w:rsidRPr="00874E1E" w:rsidRDefault="00874E1E" w:rsidP="00874E1E">
      <w:pPr>
        <w:spacing w:after="37" w:line="468" w:lineRule="atLeast"/>
        <w:textAlignment w:val="center"/>
        <w:rPr>
          <w:rFonts w:ascii="Verdana" w:eastAsia="Times New Roman" w:hAnsi="Verdana" w:cs="Times New Roman"/>
          <w:color w:val="000066"/>
          <w:sz w:val="34"/>
          <w:szCs w:val="34"/>
        </w:rPr>
      </w:pPr>
      <w:r w:rsidRPr="00874E1E">
        <w:rPr>
          <w:rFonts w:ascii="Verdana" w:eastAsia="Times New Roman" w:hAnsi="Verdana" w:cs="Times New Roman"/>
          <w:b/>
          <w:bCs/>
          <w:color w:val="000066"/>
          <w:sz w:val="34"/>
          <w:szCs w:val="34"/>
        </w:rPr>
        <w:t>Вариант № 5364552</w:t>
      </w:r>
      <w:r>
        <w:rPr>
          <w:rFonts w:ascii="Verdana" w:eastAsia="Times New Roman" w:hAnsi="Verdana" w:cs="Times New Roman"/>
          <w:b/>
          <w:bCs/>
          <w:color w:val="000066"/>
          <w:sz w:val="34"/>
          <w:szCs w:val="34"/>
        </w:rPr>
        <w:t xml:space="preserve"> (14)</w:t>
      </w:r>
    </w:p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t>1. Задание 1 № </w:t>
      </w:r>
      <w:hyperlink r:id="rId4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1135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В одной из 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Unicode каж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дый сим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вол 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16 битами. Опре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раз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мер сле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пред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 дан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кодировке: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Но так и быть! Судь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softHyphen/>
        <w:t>бу мою от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softHyphen/>
        <w:t>ны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softHyphen/>
        <w:t>не я тебе вручаю.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1) 752 бит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2) 376 байт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3) 94 бит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4) 47 байт</w:t>
      </w:r>
    </w:p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t>2. Задание 2 № </w:t>
      </w:r>
      <w:hyperlink r:id="rId5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840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Для ка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из приведённых зна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числа X ложно высказывание: (X = 9)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ИЛИ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(X &lt; 10)?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1) 8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2) 9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3) 10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4) 11</w:t>
      </w:r>
    </w:p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t>3. Задание 3 № </w:t>
      </w:r>
      <w:hyperlink r:id="rId6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384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Между населёнными пунк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, В, С, D, Е, F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дороги, протяжённость 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(в километрах) при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таблице: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2172970" cy="1603375"/>
            <wp:effectExtent l="19050" t="0" r="0" b="0"/>
            <wp:docPr id="1" name="Рисунок 1" descr="https://inf-oge.sdamgia.ru/get_file?id=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7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1E" w:rsidRPr="00874E1E" w:rsidRDefault="00874E1E" w:rsidP="00874E1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Определите длину крат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между пунк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F. Пе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можно толь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 дорогам, протяжённость 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указана в таблице.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1) 5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2) 6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3) 7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4) 8</w:t>
      </w:r>
    </w:p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t>4. Задание 4 № </w:t>
      </w:r>
      <w:hyperlink r:id="rId8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6309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Пользователь работал с каталогом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C:\Физика\Задачи\Кинематика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. Сначала он поднялся на один уровень вверх, потом спустился в каталог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Экзамен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и после этого спустился в каталог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Кинематика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. Укажите полный путь того каталога, в котором оказался пользователь.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1) С:\Физика\Кинематика\Экзамен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2) С:\Физика\Задачи\Экзамен\Кинематика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3) С:\Физика\Экзамен\Кинематика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4) С:\Физика\Задачи\Кинематика</w:t>
      </w:r>
    </w:p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t>5. Задание 5 № </w:t>
      </w:r>
      <w:hyperlink r:id="rId9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626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Дан фраг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мент электронной таблицы: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926465" cy="962025"/>
            <wp:effectExtent l="19050" t="0" r="6985" b="0"/>
            <wp:docPr id="2" name="Рисунок 2" descr="https://inf-oge.sdamgia.ru/get_file?id=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86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086"/>
        <w:gridCol w:w="936"/>
        <w:gridCol w:w="750"/>
        <w:gridCol w:w="813"/>
      </w:tblGrid>
      <w:tr w:rsidR="00874E1E" w:rsidRPr="00874E1E" w:rsidTr="00874E1E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=С1-2*А</w:t>
            </w:r>
            <w:proofErr w:type="gramStart"/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=D1+B1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=D1+1</w:t>
            </w:r>
          </w:p>
        </w:tc>
      </w:tr>
    </w:tbl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Какая из формул, приведённых ниже, может быть за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ячей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 C2, чтобы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после вы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пол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вычислений диа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грам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 по зна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ям диапазона ячеек A2:D2 со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рисунку?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1) =В1-1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2) =C1-D1+A1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3) =A1+D1+1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4) =D1*2+B1</w:t>
      </w:r>
    </w:p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t>6. Задание 6 № </w:t>
      </w:r>
      <w:hyperlink r:id="rId11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146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Исполнитель Че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паш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пе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экра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компьютера, остав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ляя след в виде линии. В каж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дый кон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крет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мо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мент из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вест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ис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пол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 и на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прав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его движения. У ис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пол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 су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 две команды: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Вперёд n 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 xml:space="preserve">(где n — целое число), 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вы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щая</w:t>
      </w:r>
      <w:proofErr w:type="gramEnd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Че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паш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на n шагов в на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прав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нии движения;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Направо m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(где m — целое число), вы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щая из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прав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дви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на m гра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сов по ча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 стрелке. За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пись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</w:t>
      </w:r>
      <w:proofErr w:type="gramEnd"/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овтори k [Команда1 Команда2 КомандаЗ]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означает, что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манд в скоб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ках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вто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k раз.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Черепашке был дан для ис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пол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сле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щий алгоритм: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Повтори 9 [Вперёд 50</w:t>
      </w:r>
      <w:proofErr w:type="gramStart"/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Н</w:t>
      </w:r>
      <w:proofErr w:type="gramEnd"/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а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softHyphen/>
        <w:t>пра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softHyphen/>
        <w:t>во 60]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. Какая фи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явит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экране?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1) правильный шестиугольник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2) правильный треугольник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3) незамкнутая ло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линия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4) правильный девятиугольник</w:t>
      </w:r>
    </w:p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t>7. Задание 7 № </w:t>
      </w:r>
      <w:hyperlink r:id="rId12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708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Разведчик пе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дал в штаб радиограмму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•––•••–••––••–•––</w:t>
      </w:r>
    </w:p>
    <w:p w:rsidR="00874E1E" w:rsidRPr="00874E1E" w:rsidRDefault="00874E1E" w:rsidP="00874E1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В этой 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грам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 со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дер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букв, в 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рой встре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толь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буквы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, Д, Ж, Л, Т. Каж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дая буква за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с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щью аз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Морзе. Раз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 между 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букв нет. За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ную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букв. Нуж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фраг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мент аз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Морзе приведён ниже: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3147060" cy="415925"/>
            <wp:effectExtent l="19050" t="0" r="0" b="0"/>
            <wp:docPr id="3" name="Рисунок 3" descr="https://inf-oge.sdamgia.ru/get_file?id=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318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t>8. Задание 8 № </w:t>
      </w:r>
      <w:hyperlink r:id="rId14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1162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В про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грам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 «:=» обо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зна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 опе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тор присваивания, знаки «+»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, «</w:t>
      </w:r>
      <w:proofErr w:type="gramEnd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–», «*» и «/» – со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опе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сложения, вычитания, умно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 деления. Пра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вы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пол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опе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ций и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док дей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ствий со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 пра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лам арифметики.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Определите зна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 </w:t>
      </w:r>
      <w:r w:rsidRPr="00874E1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после вы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пол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алгоритма: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= 4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b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= 15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= b-a*3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b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= 24/a*4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В от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ука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одно целое число — зна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 </w:t>
      </w:r>
      <w:r w:rsidRPr="00874E1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t>9. Задание 9 № </w:t>
      </w:r>
      <w:hyperlink r:id="rId15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948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Запишите зна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 </w:t>
      </w:r>
      <w:r w:rsidRPr="00874E1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,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в 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сле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щей программы. Те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кст пр</w:t>
      </w:r>
      <w:proofErr w:type="gramEnd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грам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 приведён на трёх язы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ках программирования.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8"/>
        <w:gridCol w:w="1952"/>
        <w:gridCol w:w="1729"/>
      </w:tblGrid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Бейсик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Паскаль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алг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нач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цел t,i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t</w:t>
            </w:r>
            <w:proofErr w:type="gramStart"/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= 2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нц для i от 1 до 3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 := t * i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кц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вывод</w:t>
            </w: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 xml:space="preserve"> t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lastRenderedPageBreak/>
              <w:t>DIM i,t AS INTEGER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 = 2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FOR i = 1 TO 3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lastRenderedPageBreak/>
              <w:t>t = t * i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NEXT i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PRINT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lastRenderedPageBreak/>
              <w:t>Var t,i: integer;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Begin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 := 2;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lastRenderedPageBreak/>
              <w:t>For i := 1 to 3 do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t := t * i;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Writeln(t);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End.</w:t>
            </w:r>
          </w:p>
        </w:tc>
      </w:tr>
    </w:tbl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10. Задание 10 № </w:t>
      </w:r>
      <w:hyperlink r:id="rId16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90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В таб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 Dat хра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дан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из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сред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точ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тем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 за 10 дней в гра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сах (Dat[1] — дан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за пер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вый день, Dat[2] — за вто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рой и т. д.). Определите, какое число будет на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в 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сле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щей программы. Те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кст пр</w:t>
      </w:r>
      <w:proofErr w:type="gramEnd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грам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 приведён на трёх язы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ках программирования.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8"/>
        <w:gridCol w:w="2476"/>
        <w:gridCol w:w="2746"/>
      </w:tblGrid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Алгоритмический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Бейсик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Паскаль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алг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нач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целтаб Dat[1:10]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цел к, m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Dat[1] := 2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Dat[2] := 5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Dat[3] := 8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Dat[4] := 5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Dat[5] := 4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Dat[6] := 2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Dat[7] := 0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Dat[8] := 3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Dat[9] := 4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Dat[10] := 5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</w:t>
            </w:r>
            <w:proofErr w:type="gramStart"/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= 0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нц для к от 1 до 10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если Dat[к] &gt; m то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</w:t>
            </w:r>
            <w:proofErr w:type="gramStart"/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= Dat[к]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КЦ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вывод m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DIM Dat(10) AS INTEGER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DIM k,m AS INTEGER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Dat(1) = 2: Dat(2) = 5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Dat(3) = 8: Dat(4) = 5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Dat(5) = 4: Dat(6) = 2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Dat(7) = 0: Dat(8) = 3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Dat(9) = 4: Dat(10) = 5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 = 0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FOR k := 1 TO 10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IF Dat(k)&gt;m THEN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 = Dat[k]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ENDIF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NEXT k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PRINT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Var k, m: integer;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Dat: array[1..10] of integer;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Begin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Dat[1] := 2; Dat[2] := 5;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Dat[3] := 8; Dat[4] := 5;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Dat[5] := 4; Dat[6] := 2;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Dat[7] := 0; Dat[8] := 3;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Dat[9] := 4; Dat[10] := 5;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 := 0;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for k := 1 to 10 do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if Dat[k] &gt; m then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begin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m := Dat[k]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end;</w:t>
            </w:r>
          </w:p>
          <w:p w:rsidR="00874E1E" w:rsidRPr="00874E1E" w:rsidRDefault="00874E1E" w:rsidP="00874E1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writeln(m);</w:t>
            </w:r>
          </w:p>
          <w:p w:rsidR="00874E1E" w:rsidRPr="00874E1E" w:rsidRDefault="00874E1E" w:rsidP="00874E1E">
            <w:pPr>
              <w:spacing w:after="0" w:line="240" w:lineRule="auto"/>
              <w:ind w:firstLine="46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End.</w:t>
            </w:r>
          </w:p>
        </w:tc>
      </w:tr>
    </w:tbl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11 № </w:t>
      </w:r>
      <w:hyperlink r:id="rId17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1145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На ри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 изоб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схема дорог, свя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щих го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A, B, C, D, E, F, G. По каж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дой до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ге можно дви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толь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в одном направлении, ука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стрелкой. Сколь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су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 раз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лич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путей из го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A в город G?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2731135" cy="1543685"/>
            <wp:effectExtent l="19050" t="0" r="0" b="0"/>
            <wp:docPr id="4" name="Рисунок 4" descr="https://inf-oge.sdamgia.ru/get_file?id=7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oge.sdamgia.ru/get_file?id=775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t>12. Задание 12 № </w:t>
      </w:r>
      <w:hyperlink r:id="rId19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4976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Ниже в табличной форме представлен фрагмент базы данных о морях Тихого океана: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  <w:gridCol w:w="1103"/>
        <w:gridCol w:w="2782"/>
      </w:tblGrid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Название моря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Площадь</w:t>
            </w:r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(тыс. км</w:t>
            </w:r>
            <w:proofErr w:type="gramStart"/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Наибольшая глубина (м)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Банда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7440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Берингово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4773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Восточно-Китайское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2719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Жёлтое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Коралловое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9165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Охотское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3372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Тасманово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3285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Южно-Китайское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5560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Японское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3669</w:t>
            </w:r>
          </w:p>
        </w:tc>
      </w:tr>
    </w:tbl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Сколько записей в данном фрагменте удовлетворяют условию 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(Площадь (тыс. км</w:t>
      </w:r>
      <w:proofErr w:type="gramStart"/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2</w:t>
      </w:r>
      <w:proofErr w:type="gramEnd"/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 &gt; 1000) И (Наибольшая глубина (м) &lt; 5000)?</w:t>
      </w:r>
    </w:p>
    <w:p w:rsidR="00874E1E" w:rsidRPr="00874E1E" w:rsidRDefault="00874E1E" w:rsidP="00874E1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В ответе укажите одно число — искомое количество записей.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t>13. Задание 13 № </w:t>
      </w:r>
      <w:hyperlink r:id="rId20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1084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Некоторое число в двоичной системе счисления записывается как 1010110. Запишите это число в десятичной системе счисления.</w:t>
      </w:r>
    </w:p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t>14. Задание 14 № </w:t>
      </w:r>
      <w:hyperlink r:id="rId21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778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У ис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пол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 Про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грам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мист две команды, 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рым при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сво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номера: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вычти 3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умножь на 4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Первая из них умень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 число на экра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на 3, вто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рая — уве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 число в 4 раза. Со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ставь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ал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ритм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из числа 1 числа 49, со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дер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щий не более 5 команд. В от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за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толь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но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команд. (Например, 21212 — это алгоритм: умножь на 4, вычти 3, умножь на 4, вычти 3, умножь на 4, 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рый пре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 число 2 в 68.) Если таких ал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мов более одного, то за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любой из них.</w:t>
      </w:r>
    </w:p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t>15. Задание 15 № </w:t>
      </w:r>
      <w:hyperlink r:id="rId22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4886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</w:rPr>
        <w:t>Скорость передачи данных через ADSL-соединение равна 256000 бит/c. Передача файла через данное соединение заняла 16 секунд. Определите размер файла в Кбайт.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В ответе укажите одно число — размер файла в Кбайт. Единицы измерения писать не нужно.</w:t>
      </w:r>
    </w:p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t>16. Задание 16 № </w:t>
      </w:r>
      <w:hyperlink r:id="rId23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697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Некоторый ал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ритм из одной це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поч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сим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 новую це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поч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 сле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щим образом. 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Сна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вы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длина ис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ход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це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поч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символов; если она нечётна, то удва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пер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вый сим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вол це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поч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символов, а если чётна, то в конец це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поч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до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бав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буква С. В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це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поч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 сим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 каж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дая буква за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буквой, сле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щей за ней в рус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 ал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(А — на Б, Б — на В и т. д., а Я — на А).</w:t>
      </w:r>
      <w:proofErr w:type="gramEnd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чив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таким об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зом це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поч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яв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том 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алгоритма.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Например, если ис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ход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была це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поч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ЛЕС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, то 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том 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ал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 будет це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поч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ММЁТ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, а если ис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ход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была це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поч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ПОЛЕ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, то 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том 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ал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 будет це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поч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РПМЁТ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Дана це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поч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сим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РУЧЕЙ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. Какая це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поч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сим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 получится, если к дан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це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поч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 при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нить опи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ал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ритм два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жды (т. е. при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нить ал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ритм к дан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цепочке, а затем к 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 вновь при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нить алгоритм)? Рус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алфавит: АБВГДЕЁЖЗИЙКЛМНОПРСТУФХЦЧШЩЪЫЬЭЮЯ.</w:t>
      </w:r>
    </w:p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t>17. Задание 17 № </w:t>
      </w:r>
      <w:hyperlink r:id="rId24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438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Доступ к файлу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com.pas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, на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сер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 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net.ru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, осу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ществ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по протоколу</w:t>
      </w:r>
      <w:r w:rsidRPr="00874E1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http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. Фраг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ад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 файла за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бук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от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 Ж. За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этих букв, 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щую адрес ука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файла в сети Интернет.</w:t>
      </w:r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А)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 xml:space="preserve"> :</w:t>
      </w:r>
      <w:proofErr w:type="gramEnd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//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Б) /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В) .pas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Г) net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Д) .ru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Е) http</w:t>
      </w:r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Ж) com</w:t>
      </w:r>
    </w:p>
    <w:p w:rsidR="00874E1E" w:rsidRPr="00874E1E" w:rsidRDefault="00874E1E" w:rsidP="00874E1E">
      <w:pPr>
        <w:spacing w:after="9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18. Задание 18 № </w:t>
      </w:r>
      <w:hyperlink r:id="rId25" w:history="1">
        <w:r w:rsidRPr="00874E1E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679</w:t>
        </w:r>
      </w:hyperlink>
    </w:p>
    <w:p w:rsidR="00874E1E" w:rsidRPr="00874E1E" w:rsidRDefault="00874E1E" w:rsidP="00874E1E">
      <w:pPr>
        <w:spacing w:after="0" w:line="240" w:lineRule="auto"/>
        <w:ind w:firstLine="46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В таб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 при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за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 к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ис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серверу. Для каж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за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 ука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 его код — со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щая буква от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до Г. Рас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коды за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сов слева на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 в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ряд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 воз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рас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страниц, 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рые нашёл по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ис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вый сер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 по каж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запросу. По всем за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сам было най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раз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ко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страниц. Для обо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зна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ло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опе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«ИЛИ» в за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 ис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поль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сим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вол «|», а для ло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операции «И</w:t>
      </w:r>
      <w:proofErr w:type="gramStart"/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» — «&amp;»:</w:t>
      </w:r>
      <w:proofErr w:type="gramEnd"/>
    </w:p>
    <w:p w:rsidR="00874E1E" w:rsidRPr="00874E1E" w:rsidRDefault="00874E1E" w:rsidP="0087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74E1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2242"/>
      </w:tblGrid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Запрос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Дуб &amp; Клён &amp; Берёза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Дуб | Клён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Дуб &amp; Берёза</w:t>
            </w:r>
          </w:p>
        </w:tc>
      </w:tr>
      <w:tr w:rsidR="00874E1E" w:rsidRPr="00874E1E" w:rsidTr="00874E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E1E" w:rsidRPr="00874E1E" w:rsidRDefault="00874E1E" w:rsidP="00874E1E">
            <w:pPr>
              <w:spacing w:before="9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74E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(Дуб &amp; Берёза) | Клён</w:t>
            </w:r>
          </w:p>
        </w:tc>
      </w:tr>
    </w:tbl>
    <w:p w:rsidR="00881700" w:rsidRDefault="00881700"/>
    <w:sectPr w:rsidR="0088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874E1E"/>
    <w:rsid w:val="00874E1E"/>
    <w:rsid w:val="0088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874E1E"/>
  </w:style>
  <w:style w:type="character" w:customStyle="1" w:styleId="probnums">
    <w:name w:val="prob_nums"/>
    <w:basedOn w:val="a0"/>
    <w:rsid w:val="00874E1E"/>
  </w:style>
  <w:style w:type="character" w:styleId="a3">
    <w:name w:val="Hyperlink"/>
    <w:basedOn w:val="a0"/>
    <w:uiPriority w:val="99"/>
    <w:semiHidden/>
    <w:unhideWhenUsed/>
    <w:rsid w:val="00874E1E"/>
    <w:rPr>
      <w:color w:val="0000FF"/>
      <w:u w:val="single"/>
    </w:rPr>
  </w:style>
  <w:style w:type="paragraph" w:customStyle="1" w:styleId="leftmargin">
    <w:name w:val="left_margin"/>
    <w:basedOn w:val="a"/>
    <w:rsid w:val="0087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7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sis">
    <w:name w:val="basis"/>
    <w:basedOn w:val="a0"/>
    <w:rsid w:val="00874E1E"/>
  </w:style>
  <w:style w:type="paragraph" w:styleId="a5">
    <w:name w:val="Balloon Text"/>
    <w:basedOn w:val="a"/>
    <w:link w:val="a6"/>
    <w:uiPriority w:val="99"/>
    <w:semiHidden/>
    <w:unhideWhenUsed/>
    <w:rsid w:val="0087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135">
          <w:marLeft w:val="0"/>
          <w:marRight w:val="0"/>
          <w:marTop w:val="94"/>
          <w:marBottom w:val="37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42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41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8962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440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2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51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0098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708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527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046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8115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82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403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89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6759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89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173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722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998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99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748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2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925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965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475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262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195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27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9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663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84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743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9221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21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4678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452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5413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3838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721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15036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722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280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89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424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893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74157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77251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6693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8298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32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7589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3010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3462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812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219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79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611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21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6662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00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1992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52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972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00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177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503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1356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6720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7478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75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632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1413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765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727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28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1884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609">
                  <w:marLeft w:val="0"/>
                  <w:marRight w:val="0"/>
                  <w:marTop w:val="94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878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problem?id=6309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f-oge.sdamgia.ru/problem?id=77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nf-oge.sdamgia.ru/problem?id=708" TargetMode="External"/><Relationship Id="rId17" Type="http://schemas.openxmlformats.org/officeDocument/2006/relationships/hyperlink" Target="https://inf-oge.sdamgia.ru/problem?id=1145" TargetMode="External"/><Relationship Id="rId25" Type="http://schemas.openxmlformats.org/officeDocument/2006/relationships/hyperlink" Target="https://inf-oge.sdamgia.ru/problem?id=6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-oge.sdamgia.ru/problem?id=90" TargetMode="External"/><Relationship Id="rId20" Type="http://schemas.openxmlformats.org/officeDocument/2006/relationships/hyperlink" Target="https://inf-oge.sdamgia.ru/problem?id=1084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-oge.sdamgia.ru/problem?id=384" TargetMode="External"/><Relationship Id="rId11" Type="http://schemas.openxmlformats.org/officeDocument/2006/relationships/hyperlink" Target="https://inf-oge.sdamgia.ru/problem?id=146" TargetMode="External"/><Relationship Id="rId24" Type="http://schemas.openxmlformats.org/officeDocument/2006/relationships/hyperlink" Target="https://inf-oge.sdamgia.ru/problem?id=438" TargetMode="External"/><Relationship Id="rId5" Type="http://schemas.openxmlformats.org/officeDocument/2006/relationships/hyperlink" Target="https://inf-oge.sdamgia.ru/problem?id=840" TargetMode="External"/><Relationship Id="rId15" Type="http://schemas.openxmlformats.org/officeDocument/2006/relationships/hyperlink" Target="https://inf-oge.sdamgia.ru/problem?id=948" TargetMode="External"/><Relationship Id="rId23" Type="http://schemas.openxmlformats.org/officeDocument/2006/relationships/hyperlink" Target="https://inf-oge.sdamgia.ru/problem?id=697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inf-oge.sdamgia.ru/problem?id=4976" TargetMode="External"/><Relationship Id="rId4" Type="http://schemas.openxmlformats.org/officeDocument/2006/relationships/hyperlink" Target="https://inf-oge.sdamgia.ru/problem?id=1135" TargetMode="External"/><Relationship Id="rId9" Type="http://schemas.openxmlformats.org/officeDocument/2006/relationships/hyperlink" Target="https://inf-oge.sdamgia.ru/problem?id=626" TargetMode="External"/><Relationship Id="rId14" Type="http://schemas.openxmlformats.org/officeDocument/2006/relationships/hyperlink" Target="https://inf-oge.sdamgia.ru/problem?id=1162" TargetMode="External"/><Relationship Id="rId22" Type="http://schemas.openxmlformats.org/officeDocument/2006/relationships/hyperlink" Target="https://inf-oge.sdamgia.ru/problem?id=48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2018-10-19T12:10:00Z</dcterms:created>
  <dcterms:modified xsi:type="dcterms:W3CDTF">2018-10-19T12:10:00Z</dcterms:modified>
</cp:coreProperties>
</file>